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楷体_GB2312" w:eastAsia="楷体_GB2312"/>
          <w:sz w:val="24"/>
        </w:rPr>
      </w:pPr>
      <w:r>
        <w:rPr>
          <w:rFonts w:hint="eastAsia" w:ascii="方正大标宋简体" w:eastAsia="方正大标宋简体"/>
          <w:sz w:val="44"/>
          <w:lang w:val="en-US" w:eastAsia="zh-CN"/>
        </w:rPr>
        <w:t>德兴市授权</w:t>
      </w:r>
      <w:r>
        <w:rPr>
          <w:rFonts w:hint="eastAsia" w:ascii="方正大标宋简体" w:eastAsia="方正大标宋简体"/>
          <w:sz w:val="44"/>
        </w:rPr>
        <w:t>专利</w:t>
      </w:r>
      <w:r>
        <w:rPr>
          <w:rFonts w:hint="eastAsia" w:ascii="方正大标宋简体" w:eastAsia="方正大标宋简体"/>
          <w:sz w:val="44"/>
          <w:lang w:val="en-US" w:eastAsia="zh-CN"/>
        </w:rPr>
        <w:t>奖励</w:t>
      </w:r>
      <w:r>
        <w:rPr>
          <w:rFonts w:hint="eastAsia" w:ascii="方正大标宋简体" w:eastAsia="方正大标宋简体"/>
          <w:sz w:val="44"/>
        </w:rPr>
        <w:t>申请表</w:t>
      </w:r>
    </w:p>
    <w:tbl>
      <w:tblPr>
        <w:tblStyle w:val="5"/>
        <w:tblW w:w="10395" w:type="dxa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65"/>
        <w:gridCol w:w="1010"/>
        <w:gridCol w:w="2047"/>
        <w:gridCol w:w="585"/>
        <w:gridCol w:w="345"/>
        <w:gridCol w:w="615"/>
        <w:gridCol w:w="660"/>
        <w:gridCol w:w="360"/>
        <w:gridCol w:w="1230"/>
        <w:gridCol w:w="1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25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申请单位名称或申请人姓名</w:t>
            </w:r>
          </w:p>
        </w:tc>
        <w:tc>
          <w:tcPr>
            <w:tcW w:w="69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95" w:type="dxa"/>
            <w:gridSpan w:val="11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>企业注册号（身份证明号码）：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联系地址及邮政编码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收款单位银行户名</w:t>
            </w:r>
          </w:p>
        </w:tc>
        <w:tc>
          <w:tcPr>
            <w:tcW w:w="798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98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5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账号</w:t>
            </w:r>
          </w:p>
        </w:tc>
        <w:tc>
          <w:tcPr>
            <w:tcW w:w="798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专利类别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2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4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5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6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7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8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9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10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11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12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13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6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5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填表声明：本人提交的文件资料真实、准确、完整，如因虚假填写而导致的任何纠纷或损失，本人将依法承担相应责任。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申请人签字盖章：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填表日期：           年  月  日</w:t>
            </w:r>
          </w:p>
        </w:tc>
        <w:tc>
          <w:tcPr>
            <w:tcW w:w="49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受理审核意见：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签字：                 年  月  日</w:t>
            </w:r>
          </w:p>
        </w:tc>
      </w:tr>
    </w:tbl>
    <w:p>
      <w:pPr>
        <w:bidi w:val="0"/>
        <w:rPr>
          <w:rFonts w:hint="eastAsia"/>
        </w:rPr>
      </w:pPr>
      <w:r>
        <w:rPr>
          <w:rFonts w:hint="eastAsia"/>
        </w:rPr>
        <w:t>注：1、此表不允许手填，填表人将此表格电子版打印；</w:t>
      </w:r>
    </w:p>
    <w:p>
      <w:pPr>
        <w:bidi w:val="0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/>
        </w:rPr>
        <w:t>2、专利类别是指发明专利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实用新型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外观设计，按类别顺序填写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720" w:right="1287" w:bottom="720" w:left="12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290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47C"/>
    <w:rsid w:val="00047E03"/>
    <w:rsid w:val="00103FE5"/>
    <w:rsid w:val="00273978"/>
    <w:rsid w:val="00280FD7"/>
    <w:rsid w:val="00336A8F"/>
    <w:rsid w:val="0039347C"/>
    <w:rsid w:val="004024EA"/>
    <w:rsid w:val="00421C3B"/>
    <w:rsid w:val="00494D2C"/>
    <w:rsid w:val="005458A4"/>
    <w:rsid w:val="005A42BE"/>
    <w:rsid w:val="00702075"/>
    <w:rsid w:val="00741553"/>
    <w:rsid w:val="007704B2"/>
    <w:rsid w:val="007A16D2"/>
    <w:rsid w:val="007F3326"/>
    <w:rsid w:val="008B2305"/>
    <w:rsid w:val="008C2D38"/>
    <w:rsid w:val="00B7293F"/>
    <w:rsid w:val="00B84040"/>
    <w:rsid w:val="00B90C92"/>
    <w:rsid w:val="00D86B71"/>
    <w:rsid w:val="00E631E2"/>
    <w:rsid w:val="00EC0A1A"/>
    <w:rsid w:val="00FF1025"/>
    <w:rsid w:val="00FF601C"/>
    <w:rsid w:val="15825A62"/>
    <w:rsid w:val="1BBE6192"/>
    <w:rsid w:val="1FEC23CE"/>
    <w:rsid w:val="27B467B2"/>
    <w:rsid w:val="28256596"/>
    <w:rsid w:val="39B8407C"/>
    <w:rsid w:val="3ED81F29"/>
    <w:rsid w:val="408C2912"/>
    <w:rsid w:val="458C4411"/>
    <w:rsid w:val="47322DFB"/>
    <w:rsid w:val="4BDA1EDB"/>
    <w:rsid w:val="54AC0C49"/>
    <w:rsid w:val="5DDD6770"/>
    <w:rsid w:val="5F171911"/>
    <w:rsid w:val="67FD649D"/>
    <w:rsid w:val="68003601"/>
    <w:rsid w:val="68DC4DE2"/>
    <w:rsid w:val="6CD30C48"/>
    <w:rsid w:val="6E3573FB"/>
    <w:rsid w:val="71C3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Lines>3</Lines>
  <Paragraphs>1</Paragraphs>
  <TotalTime>5</TotalTime>
  <ScaleCrop>false</ScaleCrop>
  <LinksUpToDate>false</LinksUpToDate>
  <CharactersWithSpaces>510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2016-11-30T06:02:00Z</dcterms:created>
  <dc:creator>lenovo</dc:creator>
  <cp:lastModifiedBy>雷志荣</cp:lastModifiedBy>
  <dcterms:modified xsi:type="dcterms:W3CDTF">2022-02-16T01:54:49Z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5538C3B642404549A862593EE5E613FC</vt:lpwstr>
  </property>
</Properties>
</file>